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00F2" w14:textId="77777777" w:rsidR="00753135" w:rsidRPr="00430FF5" w:rsidRDefault="00753135" w:rsidP="007531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>Revelation Chapter 9</w:t>
      </w:r>
    </w:p>
    <w:p w14:paraId="00B8028F" w14:textId="77777777" w:rsidR="00753135" w:rsidRPr="00430FF5" w:rsidRDefault="00753135" w:rsidP="007531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>Demons from the Abyss</w:t>
      </w:r>
    </w:p>
    <w:p w14:paraId="2E46D5BB" w14:textId="16E51995" w:rsidR="00753135" w:rsidRDefault="00753135" w:rsidP="007531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 xml:space="preserve">Part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E132BAA" w14:textId="707EFDFC" w:rsidR="00753135" w:rsidRDefault="00753135" w:rsidP="0075313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295AC" w14:textId="1AE0F14B" w:rsidR="00753135" w:rsidRDefault="00753135" w:rsidP="007531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Sixth Trumpet Angel: verses 13-21</w:t>
      </w:r>
    </w:p>
    <w:p w14:paraId="42957E65" w14:textId="08B1E041" w:rsidR="00753135" w:rsidRDefault="00753135" w:rsidP="007531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horns of the golden incense altar</w:t>
      </w:r>
    </w:p>
    <w:p w14:paraId="2AF4C387" w14:textId="790DABD0" w:rsidR="00753135" w:rsidRDefault="00753135" w:rsidP="0075313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censer of incense represents the prayers of God’s saints (8:3-5).</w:t>
      </w:r>
    </w:p>
    <w:p w14:paraId="1C853137" w14:textId="72D3661D" w:rsidR="00753135" w:rsidRDefault="00753135" w:rsidP="0075313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voice of the angel of the altar speaks on behalf of God’s saints.</w:t>
      </w:r>
    </w:p>
    <w:p w14:paraId="33014D30" w14:textId="6CECABD7" w:rsidR="00753135" w:rsidRDefault="00753135" w:rsidP="0075313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prayers of the saints implore God to judge the people on earth who had cause their suffering (6:10).</w:t>
      </w:r>
    </w:p>
    <w:p w14:paraId="4E89585B" w14:textId="0918A754" w:rsidR="00753135" w:rsidRDefault="00753135" w:rsidP="0075313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this is what the Apostle Paul has in mind in 1 Corinthians 6:2.</w:t>
      </w:r>
    </w:p>
    <w:p w14:paraId="11D80840" w14:textId="76B0B1E4" w:rsidR="002B15A1" w:rsidRDefault="002B15A1" w:rsidP="002B15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angels from the great river Euphrates</w:t>
      </w:r>
    </w:p>
    <w:p w14:paraId="73A58152" w14:textId="79E0992D" w:rsidR="002B15A1" w:rsidRDefault="002B15A1" w:rsidP="002B15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Euphrates along with the Tigris flowed through Assyria and Babylonian, two of Israel’s greatest enemies.</w:t>
      </w:r>
    </w:p>
    <w:p w14:paraId="38615563" w14:textId="0F374F20" w:rsidR="002B15A1" w:rsidRDefault="002B15A1" w:rsidP="002B15A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the Old Testament Israel’s would come from the northeast, across to the Euphrates to try to conquer her.</w:t>
      </w:r>
    </w:p>
    <w:p w14:paraId="57E34009" w14:textId="3D641E25" w:rsidR="002B15A1" w:rsidRDefault="002B15A1" w:rsidP="002B15A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Kings 25:1-26; Isaiah 8:1-10</w:t>
      </w:r>
    </w:p>
    <w:p w14:paraId="44E552D9" w14:textId="1DF61C9A" w:rsidR="002B15A1" w:rsidRDefault="002B15A1" w:rsidP="002B15A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Nebuchadnezzar came from the north and destroyed Jerusalem and the temple.</w:t>
      </w:r>
    </w:p>
    <w:p w14:paraId="622C8B44" w14:textId="68EBB784" w:rsidR="002B15A1" w:rsidRDefault="002B15A1" w:rsidP="002B15A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John’s day, the Euphrates was the eastern boundary of the Roman Empire.</w:t>
      </w:r>
    </w:p>
    <w:p w14:paraId="35EC4362" w14:textId="657C702B" w:rsidR="002B15A1" w:rsidRDefault="002B15A1" w:rsidP="002B15A1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side were the Parthians, which Rome could never conquer. </w:t>
      </w:r>
    </w:p>
    <w:p w14:paraId="71E80187" w14:textId="2284A136" w:rsidR="00470686" w:rsidRDefault="00470686" w:rsidP="004706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Revelation, Euphrates and the north are symbols of the place from which evil will be unleashed upon people on the earth.</w:t>
      </w:r>
    </w:p>
    <w:p w14:paraId="552967A3" w14:textId="3ECC151A" w:rsidR="006D0D30" w:rsidRDefault="006D0D30" w:rsidP="006D0D3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angels</w:t>
      </w:r>
    </w:p>
    <w:p w14:paraId="16765ED6" w14:textId="57FC22E3" w:rsidR="006D0D30" w:rsidRDefault="006D0D30" w:rsidP="006D0D3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stand ready to be unleashed at a predetermined time in human history.</w:t>
      </w:r>
    </w:p>
    <w:p w14:paraId="7ED353E0" w14:textId="6A4ACD25" w:rsidR="006D0D30" w:rsidRDefault="006D0D30" w:rsidP="006D0D3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</w:t>
      </w:r>
    </w:p>
    <w:p w14:paraId="52ACFA01" w14:textId="1FD8F216" w:rsidR="006D0D30" w:rsidRDefault="006D0D30" w:rsidP="006D0D3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7:1-3 we see four angels holding back the four winds.</w:t>
      </w:r>
    </w:p>
    <w:p w14:paraId="60CBFD06" w14:textId="10A0DC6F" w:rsidR="006D0D30" w:rsidRDefault="006D0D30" w:rsidP="006D0D3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winds represented the four horsemen from 6:1-8.</w:t>
      </w:r>
    </w:p>
    <w:p w14:paraId="06353D88" w14:textId="47B847FC" w:rsidR="006D0D30" w:rsidRDefault="006D0D30" w:rsidP="006D0D30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verse 14 the four angels have a similar job of holding back the forces of evil until an </w:t>
      </w:r>
      <w:r w:rsidRPr="00CC27E0">
        <w:rPr>
          <w:rFonts w:ascii="Times New Roman" w:hAnsi="Times New Roman" w:cs="Times New Roman"/>
          <w:i/>
          <w:iCs/>
          <w:sz w:val="24"/>
          <w:szCs w:val="24"/>
        </w:rPr>
        <w:t>appointed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E1B26" w14:textId="6F534365" w:rsidR="006D0D30" w:rsidRDefault="006D0D30" w:rsidP="006D0D3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role in judgment and punishment</w:t>
      </w:r>
    </w:p>
    <w:p w14:paraId="684D61C4" w14:textId="5B3B2DB3" w:rsidR="006D0D30" w:rsidRDefault="006D0D30" w:rsidP="006D0D3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used angels to punish Sodom and Gomorrah in Genesis 19:1-29.</w:t>
      </w:r>
    </w:p>
    <w:p w14:paraId="0855093E" w14:textId="40F67E8A" w:rsidR="006D0D30" w:rsidRDefault="006D0D30" w:rsidP="006D0D30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four angels act under the authority of God.</w:t>
      </w:r>
    </w:p>
    <w:p w14:paraId="4B613DC9" w14:textId="17290E89" w:rsidR="00FB7069" w:rsidRDefault="00FB7069" w:rsidP="00FB706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hour, the day, the month, and the year”</w:t>
      </w:r>
    </w:p>
    <w:p w14:paraId="1D1F53F2" w14:textId="557ACB54" w:rsidR="00FB7069" w:rsidRDefault="00FB7069" w:rsidP="00FB706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only place in the Bible time is presented this way.</w:t>
      </w:r>
    </w:p>
    <w:p w14:paraId="62D73C3E" w14:textId="3EB6FF2C" w:rsidR="00FB7069" w:rsidRDefault="00FB7069" w:rsidP="00FB706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is an expression that point to a specific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the time of Revelation (ascension to the Lord’s return).</w:t>
      </w:r>
    </w:p>
    <w:p w14:paraId="0D6822D7" w14:textId="3A2FAF69" w:rsidR="00FB7069" w:rsidRDefault="00FB7069" w:rsidP="00FB7069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could be the time right before the end of the world.   The Seventh Trumpet Angel is the time when the Lord returns.  </w:t>
      </w:r>
    </w:p>
    <w:p w14:paraId="526923E3" w14:textId="44667475" w:rsidR="00A80BBE" w:rsidRDefault="00A80BBE" w:rsidP="00A80BB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of humankind killed </w:t>
      </w:r>
    </w:p>
    <w:p w14:paraId="298E8752" w14:textId="76FFE3D8" w:rsidR="00A80BBE" w:rsidRDefault="00A80BBE" w:rsidP="00A80BB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are not killed will live under its terror (Hebrews 2:15).</w:t>
      </w:r>
    </w:p>
    <w:p w14:paraId="51D4C87C" w14:textId="10B45B11" w:rsidR="00A80BBE" w:rsidRDefault="00A80BBE" w:rsidP="00A80BB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Death’s calvary: verses 16-21</w:t>
      </w:r>
    </w:p>
    <w:p w14:paraId="77EA513B" w14:textId="70B6C260" w:rsidR="00A80BBE" w:rsidRDefault="00A80BBE" w:rsidP="00A80BB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grotesque appearance is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we saw with the Fifth Trumpet Angel.</w:t>
      </w:r>
    </w:p>
    <w:p w14:paraId="2E4BC2C7" w14:textId="16FBAEFF" w:rsidR="00A80BBE" w:rsidRDefault="00A80BBE" w:rsidP="00A80BB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invincible as they seek to destroy and kill.</w:t>
      </w:r>
    </w:p>
    <w:p w14:paraId="50751865" w14:textId="72165637" w:rsidR="00A80BBE" w:rsidRDefault="00A80BBE" w:rsidP="00A80BB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will escape their fury.</w:t>
      </w:r>
    </w:p>
    <w:p w14:paraId="5DF68147" w14:textId="3D4FE4B8" w:rsidR="00A80BBE" w:rsidRDefault="00A80BBE" w:rsidP="00A80BB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ultimate tragedy is the fact people will remain unrepentant.</w:t>
      </w:r>
    </w:p>
    <w:p w14:paraId="76432F52" w14:textId="7F7494BA" w:rsidR="00A80BBE" w:rsidRDefault="00A80BBE" w:rsidP="000748D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worship of demons and idols:</w:t>
      </w:r>
    </w:p>
    <w:p w14:paraId="367AAFB0" w14:textId="40DE347F" w:rsidR="000748D5" w:rsidRDefault="000748D5" w:rsidP="000748D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 32:15-18; Psalm 106:36-38; 1 Corinthians 10:19,20.</w:t>
      </w:r>
    </w:p>
    <w:p w14:paraId="2790BD49" w14:textId="12F32B79" w:rsidR="000748D5" w:rsidRDefault="000748D5" w:rsidP="000748D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Minds that are ruined will worship anything but God. </w:t>
      </w:r>
    </w:p>
    <w:p w14:paraId="2F52927F" w14:textId="10314B35" w:rsidR="000748D5" w:rsidRDefault="000748D5" w:rsidP="000748D5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1:18-25</w:t>
      </w:r>
    </w:p>
    <w:p w14:paraId="4E1EDF4F" w14:textId="2D8602A6" w:rsidR="000748D5" w:rsidRDefault="000748D5" w:rsidP="000748D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“Sorceries”</w:t>
      </w:r>
    </w:p>
    <w:p w14:paraId="09206264" w14:textId="5C4000DC" w:rsidR="000748D5" w:rsidRPr="00290B73" w:rsidRDefault="000748D5" w:rsidP="000748D5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Greek word is “</w:t>
      </w:r>
      <w:r w:rsidRPr="000748D5">
        <w:rPr>
          <w:rFonts w:ascii="Times New Roman" w:hAnsi="Times New Roman" w:cs="Times New Roman"/>
          <w:sz w:val="24"/>
          <w:szCs w:val="24"/>
        </w:rPr>
        <w:t>pharmak</w:t>
      </w:r>
      <w:r w:rsidR="00290B73">
        <w:rPr>
          <w:rFonts w:ascii="Times New Roman" w:hAnsi="Times New Roman" w:cs="Times New Roman"/>
          <w:sz w:val="24"/>
          <w:szCs w:val="24"/>
        </w:rPr>
        <w:t>on”</w:t>
      </w:r>
    </w:p>
    <w:p w14:paraId="1E6DD775" w14:textId="242418BA" w:rsidR="00290B73" w:rsidRPr="00290B73" w:rsidRDefault="00290B73" w:rsidP="00290B73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includes “witchcraft, magic, the use of drugs and spells.</w:t>
      </w:r>
    </w:p>
    <w:p w14:paraId="17D57097" w14:textId="283B7FBA" w:rsidR="00290B73" w:rsidRPr="000748D5" w:rsidRDefault="00290B73" w:rsidP="00290B73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“Modern equivalent to these evils certainly include witchcraft; both ‘good,’ or ‘white,’ and evil, or ‘black,’ magic all kinds of occult practices and spiritism, including attempts to divine the future, for example, by horoscopes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53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and the abuse of drugs.”  Louis Brighton </w:t>
      </w:r>
      <w:r w:rsidRPr="00290B73">
        <w:rPr>
          <w:rFonts w:ascii="Times New Roman" w:hAnsi="Times New Roman" w:cs="Times New Roman"/>
          <w:sz w:val="24"/>
          <w:szCs w:val="24"/>
          <w:u w:val="single"/>
        </w:rPr>
        <w:t>Concordia Commentary: Revelation</w:t>
      </w:r>
    </w:p>
    <w:p w14:paraId="142EC06A" w14:textId="77777777" w:rsidR="00E658CA" w:rsidRPr="00753135" w:rsidRDefault="00282B35" w:rsidP="0075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8CA" w:rsidRPr="007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B1558"/>
    <w:multiLevelType w:val="hybridMultilevel"/>
    <w:tmpl w:val="59A22DB6"/>
    <w:lvl w:ilvl="0" w:tplc="E34C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53E6BE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B240C568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35"/>
    <w:rsid w:val="000748D5"/>
    <w:rsid w:val="00147233"/>
    <w:rsid w:val="00282B35"/>
    <w:rsid w:val="00290B73"/>
    <w:rsid w:val="002B15A1"/>
    <w:rsid w:val="00470686"/>
    <w:rsid w:val="006D0D30"/>
    <w:rsid w:val="00753135"/>
    <w:rsid w:val="00753504"/>
    <w:rsid w:val="00A80BBE"/>
    <w:rsid w:val="00AD7C86"/>
    <w:rsid w:val="00CC27E0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732C"/>
  <w15:chartTrackingRefBased/>
  <w15:docId w15:val="{1D20934C-D2BE-4D9D-8328-6640EE8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3</cp:revision>
  <cp:lastPrinted>2021-04-15T14:35:00Z</cp:lastPrinted>
  <dcterms:created xsi:type="dcterms:W3CDTF">2021-04-14T19:46:00Z</dcterms:created>
  <dcterms:modified xsi:type="dcterms:W3CDTF">2021-04-15T14:46:00Z</dcterms:modified>
</cp:coreProperties>
</file>